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4F" w:rsidRDefault="00C17B4F" w:rsidP="00C17B4F">
      <w:r>
        <w:rPr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3C871F3" wp14:editId="0BC8383E">
                <wp:simplePos x="0" y="0"/>
                <wp:positionH relativeFrom="page">
                  <wp:posOffset>2704408</wp:posOffset>
                </wp:positionH>
                <wp:positionV relativeFrom="margin">
                  <wp:align>top</wp:align>
                </wp:positionV>
                <wp:extent cx="4629150" cy="1554480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B4F" w:rsidRPr="00FB11D8" w:rsidRDefault="00C17B4F" w:rsidP="00C17B4F">
                            <w:pPr>
                              <w:pStyle w:val="Cabealho1"/>
                              <w:rPr>
                                <w:sz w:val="70"/>
                                <w:szCs w:val="70"/>
                              </w:rPr>
                            </w:pPr>
                            <w:r w:rsidRPr="00FB11D8">
                              <w:rPr>
                                <w:sz w:val="70"/>
                                <w:szCs w:val="70"/>
                              </w:rPr>
                              <w:t>Desenvolvimento, Comunicar, Infl</w:t>
                            </w:r>
                            <w:bookmarkStart w:id="0" w:name="_GoBack"/>
                            <w:bookmarkEnd w:id="0"/>
                            <w:r w:rsidRPr="00FB11D8">
                              <w:rPr>
                                <w:sz w:val="70"/>
                                <w:szCs w:val="70"/>
                              </w:rPr>
                              <w:t xml:space="preserve">uenciar, Transformar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C871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2.95pt;margin-top:0;width:364.5pt;height:122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C17B4F" w:rsidRPr="00FB11D8" w:rsidRDefault="00C17B4F" w:rsidP="00C17B4F">
                      <w:pPr>
                        <w:pStyle w:val="Cabealho1"/>
                        <w:rPr>
                          <w:sz w:val="70"/>
                          <w:szCs w:val="70"/>
                        </w:rPr>
                      </w:pPr>
                      <w:r w:rsidRPr="00FB11D8">
                        <w:rPr>
                          <w:sz w:val="70"/>
                          <w:szCs w:val="70"/>
                        </w:rPr>
                        <w:t xml:space="preserve">Desenvolvimento, Comunicar, Influenciar, Transformar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B11D8"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290B9C61" wp14:editId="3D7B0ABB">
            <wp:simplePos x="0" y="0"/>
            <wp:positionH relativeFrom="column">
              <wp:posOffset>33020</wp:posOffset>
            </wp:positionH>
            <wp:positionV relativeFrom="paragraph">
              <wp:posOffset>8938260</wp:posOffset>
            </wp:positionV>
            <wp:extent cx="7239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32" y="20965"/>
                <wp:lineTo x="21032" y="0"/>
                <wp:lineTo x="0" y="0"/>
              </wp:wrapPolygon>
            </wp:wrapTight>
            <wp:docPr id="9" name="Imagem 9" descr="https://ci6.googleusercontent.com/proxy/saG5R7zO0tz_o2j376_TdNHusGWq-K1I4s2S-xzOBZdLL7YVMhNTdnFY3ujmY1WHlGacHyLPtc3Mn2_QAf8y9HOjqmP-OeQpClymXZz8XAflKsY3VPe_sJw1C1CA=s0-d-e1-ft#https://docs.google.com/uc?id=0B4Gf_3s7Tvo1ZWNwdkNOdzVKMWM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i6.googleusercontent.com/proxy/saG5R7zO0tz_o2j376_TdNHusGWq-K1I4s2S-xzOBZdLL7YVMhNTdnFY3ujmY1WHlGacHyLPtc3Mn2_QAf8y9HOjqmP-OeQpClymXZz8XAflKsY3VPe_sJw1C1CA=s0-d-e1-ft#https://docs.google.com/uc?id=0B4Gf_3s7Tvo1ZWNwdkNOdzVKMWM&amp;export=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8DFB3B" wp14:editId="20EBDEA0">
                <wp:simplePos x="0" y="0"/>
                <wp:positionH relativeFrom="column">
                  <wp:posOffset>2066290</wp:posOffset>
                </wp:positionH>
                <wp:positionV relativeFrom="paragraph">
                  <wp:posOffset>2139315</wp:posOffset>
                </wp:positionV>
                <wp:extent cx="4451985" cy="68580"/>
                <wp:effectExtent l="4445" t="1905" r="1270" b="0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985" cy="68580"/>
                          <a:chOff x="4132" y="4233"/>
                          <a:chExt cx="7011" cy="108"/>
                        </a:xfrm>
                      </wpg:grpSpPr>
                      <wpg:grpSp>
                        <wpg:cNvPr id="6" name="Group 15" descr="barras de nível"/>
                        <wpg:cNvGrpSpPr>
                          <a:grpSpLocks/>
                        </wpg:cNvGrpSpPr>
                        <wpg:grpSpPr bwMode="auto">
                          <a:xfrm>
                            <a:off x="4132" y="4233"/>
                            <a:ext cx="7011" cy="108"/>
                            <a:chOff x="216621" y="203454"/>
                            <a:chExt cx="46268" cy="822"/>
                          </a:xfrm>
                        </wpg:grpSpPr>
                        <wps:wsp>
                          <wps:cNvPr id="7" name="Rectangle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16621" y="203454"/>
                              <a:ext cx="15423" cy="822"/>
                            </a:xfrm>
                            <a:prstGeom prst="rect">
                              <a:avLst/>
                            </a:pr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" name="Rectangl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044" y="203454"/>
                              <a:ext cx="15423" cy="82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" name="Rectangle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47467" y="203454"/>
                              <a:ext cx="15423" cy="82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10" y="4233"/>
                            <a:ext cx="1966" cy="1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2C6B75" id="Group 70" o:spid="_x0000_s1026" style="position:absolute;margin-left:162.7pt;margin-top:168.45pt;width:350.55pt;height:5.4pt;z-index:251664384" coordorigin="4132,4233" coordsize="701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">
                <v:group id="Group 15" o:spid="_x0000_s1027" alt="barras de nível" style="position:absolute;left:4132;top:4233;width:7011;height:108" coordorigin="216621,203454" coordsize="46268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16" o:spid="_x0000_s1028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9wsUA&#10;AADaAAAADwAAAGRycy9kb3ducmV2LnhtbESPQWvCQBSE70L/w/IKXkQ39aAlukpbKlVvTYPo7ZF9&#10;JqHZtyG7TaK/3hWEHoeZ+YZZrntTiZYaV1pW8DKJQBBnVpecK0h/NuNXEM4ja6wsk4ILOVivngZL&#10;jLXt+JvaxOciQNjFqKDwvo6ldFlBBt3E1sTBO9vGoA+yyaVusAtwU8lpFM2kwZLDQoE1fRSU/SZ/&#10;RsF5dzjuT/P0eO10Omovyef0/StSavjcvy1AeOr9f/jR3moFc7hfCT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/3CxQAAANoAAAAPAAAAAAAAAAAAAAAAAJgCAABkcnMv&#10;ZG93bnJldi54bWxQSwUGAAAAAAQABAD1AAAAigMAAAAA&#10;" fillcolor="#c0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7" o:spid="_x0000_s1029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8Q8MA&#10;AADbAAAADwAAAGRycy9kb3ducmV2LnhtbESPQWvCQBCF7wX/wzJCb3WjoEh0FRULivTQ6A8YsmM2&#10;mp0N2a2m/945FHqb4b1575vluveNelAX68AGxqMMFHEZbM2Vgcv582MOKiZki01gMvBLEdarwdsS&#10;cxue/E2PIlVKQjjmaMCl1OZax9KRxzgKLbFo19B5TLJ2lbYdPiXcN3qSZTPtsWZpcNjSzlF5L368&#10;gd32NvsqTsEdy+O8ryu/1+fpxZj3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S8Q8MAAADbAAAADwAAAAAAAAAAAAAAAACYAgAAZHJzL2Rv&#10;d25yZXYueG1sUEsFBgAAAAAEAAQA9QAAAIgDAAAAAA==&#10;" fillcolor="black [3213]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8" o:spid="_x0000_s1030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D28QA&#10;AADbAAAADwAAAGRycy9kb3ducmV2LnhtbERPS2sCMRC+C/6HMAVvml3BKqtRikUqfRzU9uBt2Ex3&#10;QzeTJYnutr++KQi9zcf3nNWmt424kg/GsYJ8koEgLp02XCl4P+3GCxAhImtsHJOCbwqwWQ8HKyy0&#10;6/hA12OsRArhUKCCOsa2kDKUNVkME9cSJ+7TeYsxQV9J7bFL4baR0yy7lxYNp4YaW9rWVH4dL1bB&#10;/JSb6vVlWpr86W32/LF7PHf+R6nRXf+wBBGpj//im3uv0/wc/n5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ww9vEAAAA2wAAAA8AAAAAAAAAAAAAAAAAmAIAAGRycy9k&#10;b3ducmV2LnhtbFBLBQYAAAAABAAEAPUAAACJAwAAAAA=&#10;" fillcolor="yellow" stroked="f" strokeweight="0" insetpen="t">
                    <v:shadow color="#ccc"/>
                    <o:lock v:ext="edit" shapetype="t"/>
                    <v:textbox inset="2.88pt,2.88pt,2.88pt,2.88pt"/>
                  </v:rect>
                </v:group>
                <v:rect id="Rectangle 69" o:spid="_x0000_s1031" style="position:absolute;left:5510;top:4233;width:196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iPcEA&#10;AADbAAAADwAAAGRycy9kb3ducmV2LnhtbERPTWvCQBC9C/6HZYReRDd6KDW6igiC9GCr1fuQHZNg&#10;djZmJ5r667uFQm/zeJ+zWHWuUndqQunZwGScgCLOvC05N3D62o7eQAVBtlh5JgPfFGC17PcWmFr/&#10;4APdj5KrGMIhRQOFSJ1qHbKCHIaxr4kjd/GNQ4mwybVt8BHDXaWnSfKqHZYcGwqsaVNQdj22zoCT&#10;20zKz+z58dxPzu3hfdjtsTXmZdCt56CEOvkX/7l3Ns6fwu8v8QC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kIj3BAAAA2wAAAA8AAAAAAAAAAAAAAAAAmAIAAGRycy9kb3du&#10;cmV2LnhtbFBLBQYAAAAABAAEAPUAAACGAwAAAAA=&#10;" fillcolor="#00b050" stroked="f"/>
              </v:group>
            </w:pict>
          </mc:Fallback>
        </mc:AlternateContent>
      </w:r>
      <w:r w:rsidRPr="00295F14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B226882" wp14:editId="12100FBB">
            <wp:simplePos x="0" y="0"/>
            <wp:positionH relativeFrom="column">
              <wp:posOffset>-557530</wp:posOffset>
            </wp:positionH>
            <wp:positionV relativeFrom="paragraph">
              <wp:posOffset>-210820</wp:posOffset>
            </wp:positionV>
            <wp:extent cx="3667125" cy="5638800"/>
            <wp:effectExtent l="0" t="0" r="0" b="0"/>
            <wp:wrapNone/>
            <wp:docPr id="4098" name="Picture 2" descr="http://onelife-liveit.co.za/wp-content/uploads/2013/05/385px-Flag-map_of_Mozambique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nelife-liveit.co.za/wp-content/uploads/2013/05/385px-Flag-map_of_Mozambique.svg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6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D383DDF" wp14:editId="41AA4BAF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3" name="Line 14" descr="linha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047578" id="Line 14" o:spid="_x0000_s1026" alt="linha vertical" style="position:absolute;flip:x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" strokecolor="#f2f2f2 [3052]" strokeweight="1pt">
                <v:shadow color="#ccc"/>
                <w10:wrap anchorx="page" anchory="page"/>
              </v:line>
            </w:pict>
          </mc:Fallback>
        </mc:AlternateContent>
      </w:r>
    </w:p>
    <w:p w:rsidR="00C17B4F" w:rsidRPr="00F1102E" w:rsidRDefault="00C17B4F" w:rsidP="00C17B4F"/>
    <w:p w:rsidR="00C17B4F" w:rsidRPr="00F1102E" w:rsidRDefault="00C17B4F" w:rsidP="00C17B4F"/>
    <w:p w:rsidR="00C17B4F" w:rsidRPr="00F1102E" w:rsidRDefault="00C17B4F" w:rsidP="00C17B4F"/>
    <w:p w:rsidR="00C17B4F" w:rsidRPr="00F1102E" w:rsidRDefault="00C17B4F" w:rsidP="00C17B4F"/>
    <w:p w:rsidR="00C17B4F" w:rsidRPr="00F1102E" w:rsidRDefault="00C17B4F" w:rsidP="00C17B4F"/>
    <w:p w:rsidR="00C17B4F" w:rsidRPr="00F1102E" w:rsidRDefault="00C17B4F" w:rsidP="00C17B4F"/>
    <w:p w:rsidR="00C17B4F" w:rsidRDefault="00C17B4F" w:rsidP="00C17B4F"/>
    <w:p w:rsidR="00C17B4F" w:rsidRDefault="00C17B4F" w:rsidP="00C17B4F"/>
    <w:p w:rsidR="00C17B4F" w:rsidRDefault="00C17B4F" w:rsidP="00C17B4F">
      <w:pPr>
        <w:tabs>
          <w:tab w:val="left" w:pos="5535"/>
        </w:tabs>
      </w:pPr>
      <w:r>
        <w:rPr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5743EF2" wp14:editId="279F8E53">
                <wp:simplePos x="0" y="0"/>
                <wp:positionH relativeFrom="page">
                  <wp:posOffset>2604655</wp:posOffset>
                </wp:positionH>
                <wp:positionV relativeFrom="page">
                  <wp:posOffset>3491345</wp:posOffset>
                </wp:positionV>
                <wp:extent cx="4629150" cy="5652655"/>
                <wp:effectExtent l="0" t="0" r="0" b="571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565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229E" w:rsidRDefault="001B229E" w:rsidP="001B229E">
                            <w:pPr>
                              <w:pStyle w:val="Corpodetexto"/>
                              <w:spacing w:line="360" w:lineRule="auto"/>
                              <w:jc w:val="both"/>
                            </w:pPr>
                          </w:p>
                          <w:p w:rsidR="00C17B4F" w:rsidRPr="00FB11D8" w:rsidRDefault="00C17B4F" w:rsidP="001B229E">
                            <w:pPr>
                              <w:pStyle w:val="Corpodetexto"/>
                              <w:spacing w:line="360" w:lineRule="auto"/>
                              <w:jc w:val="both"/>
                            </w:pPr>
                            <w:r w:rsidRPr="00FB11D8">
                              <w:t>A Casa de Moçambique</w:t>
                            </w:r>
                            <w:r w:rsidR="00472E11">
                              <w:t>,</w:t>
                            </w:r>
                            <w:r w:rsidRPr="00FB11D8">
                              <w:t xml:space="preserve"> com o alto patrocínio da UCCLA</w:t>
                            </w:r>
                            <w:r w:rsidR="00472E11">
                              <w:t>,</w:t>
                            </w:r>
                            <w:r w:rsidRPr="00FB11D8">
                              <w:t xml:space="preserve"> tem o prazer de convidar V.</w:t>
                            </w:r>
                            <w:r w:rsidR="00472E11">
                              <w:t xml:space="preserve"> </w:t>
                            </w:r>
                            <w:proofErr w:type="gramStart"/>
                            <w:r w:rsidRPr="00FB11D8">
                              <w:t>Ex</w:t>
                            </w:r>
                            <w:r w:rsidR="00472E11">
                              <w:t>.</w:t>
                            </w:r>
                            <w:r w:rsidRPr="00FB11D8">
                              <w:t>ª</w:t>
                            </w:r>
                            <w:proofErr w:type="gramEnd"/>
                            <w:r w:rsidRPr="00FB11D8">
                              <w:t xml:space="preserve"> a participar no </w:t>
                            </w:r>
                            <w:r w:rsidRPr="00FB11D8">
                              <w:rPr>
                                <w:b/>
                              </w:rPr>
                              <w:t>encontro de Promoç</w:t>
                            </w:r>
                            <w:r>
                              <w:rPr>
                                <w:b/>
                              </w:rPr>
                              <w:t>ão e de Desenvolvimento Econó</w:t>
                            </w:r>
                            <w:r w:rsidRPr="00FB11D8">
                              <w:rPr>
                                <w:b/>
                              </w:rPr>
                              <w:t>mico de Moçambique</w:t>
                            </w:r>
                            <w:r w:rsidRPr="00FB11D8">
                              <w:t xml:space="preserve"> a realizar-se </w:t>
                            </w:r>
                            <w:r w:rsidR="00472E11">
                              <w:t xml:space="preserve">entre </w:t>
                            </w:r>
                            <w:r w:rsidRPr="00FB11D8">
                              <w:t xml:space="preserve">os dias </w:t>
                            </w:r>
                            <w:r w:rsidRPr="00FB11D8">
                              <w:rPr>
                                <w:b/>
                                <w:i/>
                              </w:rPr>
                              <w:t xml:space="preserve">6 </w:t>
                            </w:r>
                            <w:r w:rsidR="00472E11">
                              <w:rPr>
                                <w:b/>
                                <w:i/>
                              </w:rPr>
                              <w:t>e</w:t>
                            </w:r>
                            <w:r w:rsidRPr="00FB11D8">
                              <w:rPr>
                                <w:b/>
                                <w:i/>
                              </w:rPr>
                              <w:t xml:space="preserve"> 8 de Março </w:t>
                            </w:r>
                            <w:r w:rsidR="00472E11">
                              <w:rPr>
                                <w:b/>
                                <w:i/>
                              </w:rPr>
                              <w:t xml:space="preserve">de </w:t>
                            </w:r>
                            <w:r w:rsidRPr="00FB11D8">
                              <w:rPr>
                                <w:b/>
                                <w:i/>
                              </w:rPr>
                              <w:t>2019</w:t>
                            </w:r>
                            <w:r w:rsidRPr="00FB11D8">
                              <w:t xml:space="preserve">, </w:t>
                            </w:r>
                            <w:r w:rsidR="00472E11">
                              <w:t xml:space="preserve">na </w:t>
                            </w:r>
                            <w:r w:rsidRPr="00FB11D8">
                              <w:t xml:space="preserve">Avenida da India, </w:t>
                            </w:r>
                            <w:r w:rsidR="00472E11">
                              <w:t xml:space="preserve">n.º </w:t>
                            </w:r>
                            <w:r w:rsidRPr="00FB11D8">
                              <w:t>110</w:t>
                            </w:r>
                            <w:r w:rsidR="00472E11">
                              <w:t xml:space="preserve"> em</w:t>
                            </w:r>
                            <w:r w:rsidRPr="00FB11D8">
                              <w:t xml:space="preserve"> Lisboa</w:t>
                            </w:r>
                            <w:r w:rsidR="00472E11">
                              <w:t xml:space="preserve">, </w:t>
                            </w:r>
                            <w:r w:rsidRPr="00FB11D8">
                              <w:t>Portugal.</w:t>
                            </w:r>
                          </w:p>
                          <w:p w:rsidR="00C17B4F" w:rsidRPr="00FB11D8" w:rsidRDefault="00C17B4F" w:rsidP="001B229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Juntos </w:t>
                            </w:r>
                            <w:proofErr w:type="gramStart"/>
                            <w:r w:rsidRPr="00FB11D8">
                              <w:rPr>
                                <w:sz w:val="24"/>
                                <w:szCs w:val="24"/>
                              </w:rPr>
                              <w:t>vamos</w:t>
                            </w:r>
                            <w:proofErr w:type="gramEnd"/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 conhecer melhor os vários projetos e iniciativas existentes, oportunidades ao nível da participação e influência nos processos de negociação, definição e implementação de medidas de impacto de desenvolvimento económico</w:t>
                            </w:r>
                            <w:r w:rsidR="00472E1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 transformando tudo em oportunidades com a introdução de novos procedimentos económicos envolvendo municípios, governos distritais e provinciais.</w:t>
                            </w:r>
                          </w:p>
                          <w:p w:rsidR="00C17B4F" w:rsidRPr="00FB11D8" w:rsidRDefault="00C17B4F" w:rsidP="001B229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Consulte o </w:t>
                            </w:r>
                            <w:r w:rsidRPr="00FB11D8">
                              <w:rPr>
                                <w:b/>
                                <w:sz w:val="24"/>
                                <w:szCs w:val="24"/>
                              </w:rPr>
                              <w:t>Programa</w:t>
                            </w: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 em anexo e </w:t>
                            </w:r>
                            <w:r w:rsidRPr="00FB11D8">
                              <w:rPr>
                                <w:b/>
                                <w:sz w:val="24"/>
                                <w:szCs w:val="24"/>
                              </w:rPr>
                              <w:t>confirme a sua presença</w:t>
                            </w:r>
                            <w:r w:rsidR="00472E11">
                              <w:rPr>
                                <w:sz w:val="24"/>
                                <w:szCs w:val="24"/>
                              </w:rPr>
                              <w:t>, contacte-nos pa</w:t>
                            </w:r>
                            <w:r w:rsidRPr="00FB11D8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472E1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E11"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FB11D8">
                              <w:rPr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7" w:history="1">
                              <w:r w:rsidRPr="00FB11D8">
                                <w:rPr>
                                  <w:rStyle w:val="Hiperligao"/>
                                  <w:sz w:val="24"/>
                                  <w:szCs w:val="24"/>
                                </w:rPr>
                                <w:t>casa.mocambique@gmail.com</w:t>
                              </w:r>
                            </w:hyperlink>
                          </w:p>
                          <w:p w:rsidR="001B229E" w:rsidRDefault="001B229E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Pr="00FB11D8" w:rsidRDefault="00C17B4F" w:rsidP="00C17B4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7B4F" w:rsidRPr="00FB11D8" w:rsidRDefault="00C17B4F" w:rsidP="00C17B4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  <w:p w:rsidR="00C17B4F" w:rsidRDefault="00C17B4F" w:rsidP="00C17B4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5.1pt;margin-top:274.9pt;width:364.5pt;height:445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1B229E" w:rsidRDefault="001B229E" w:rsidP="001B229E">
                      <w:pPr>
                        <w:pStyle w:val="Corpodetexto"/>
                        <w:spacing w:line="360" w:lineRule="auto"/>
                        <w:jc w:val="both"/>
                      </w:pPr>
                    </w:p>
                    <w:p w:rsidR="00C17B4F" w:rsidRPr="00FB11D8" w:rsidRDefault="00C17B4F" w:rsidP="001B229E">
                      <w:pPr>
                        <w:pStyle w:val="Corpodetexto"/>
                        <w:spacing w:line="360" w:lineRule="auto"/>
                        <w:jc w:val="both"/>
                      </w:pPr>
                      <w:r w:rsidRPr="00FB11D8">
                        <w:t>A Casa de Moçambique</w:t>
                      </w:r>
                      <w:r w:rsidR="00472E11">
                        <w:t>,</w:t>
                      </w:r>
                      <w:r w:rsidRPr="00FB11D8">
                        <w:t xml:space="preserve"> com o alto patrocínio da UCCLA</w:t>
                      </w:r>
                      <w:r w:rsidR="00472E11">
                        <w:t>,</w:t>
                      </w:r>
                      <w:r w:rsidRPr="00FB11D8">
                        <w:t xml:space="preserve"> tem o prazer de convidar V.</w:t>
                      </w:r>
                      <w:r w:rsidR="00472E11">
                        <w:t xml:space="preserve"> </w:t>
                      </w:r>
                      <w:proofErr w:type="gramStart"/>
                      <w:r w:rsidRPr="00FB11D8">
                        <w:t>Ex</w:t>
                      </w:r>
                      <w:r w:rsidR="00472E11">
                        <w:t>.</w:t>
                      </w:r>
                      <w:r w:rsidRPr="00FB11D8">
                        <w:t>ª</w:t>
                      </w:r>
                      <w:proofErr w:type="gramEnd"/>
                      <w:r w:rsidRPr="00FB11D8">
                        <w:t xml:space="preserve"> a participar no </w:t>
                      </w:r>
                      <w:r w:rsidRPr="00FB11D8">
                        <w:rPr>
                          <w:b/>
                        </w:rPr>
                        <w:t>encontro de Promoç</w:t>
                      </w:r>
                      <w:r>
                        <w:rPr>
                          <w:b/>
                        </w:rPr>
                        <w:t>ão e de Desenvolvimento Econó</w:t>
                      </w:r>
                      <w:r w:rsidRPr="00FB11D8">
                        <w:rPr>
                          <w:b/>
                        </w:rPr>
                        <w:t>mico de Moçambique</w:t>
                      </w:r>
                      <w:r w:rsidRPr="00FB11D8">
                        <w:t xml:space="preserve"> a realizar-se </w:t>
                      </w:r>
                      <w:r w:rsidR="00472E11">
                        <w:t xml:space="preserve">entre </w:t>
                      </w:r>
                      <w:r w:rsidRPr="00FB11D8">
                        <w:t xml:space="preserve">os dias </w:t>
                      </w:r>
                      <w:r w:rsidRPr="00FB11D8">
                        <w:rPr>
                          <w:b/>
                          <w:i/>
                        </w:rPr>
                        <w:t xml:space="preserve">6 </w:t>
                      </w:r>
                      <w:r w:rsidR="00472E11">
                        <w:rPr>
                          <w:b/>
                          <w:i/>
                        </w:rPr>
                        <w:t>e</w:t>
                      </w:r>
                      <w:r w:rsidRPr="00FB11D8">
                        <w:rPr>
                          <w:b/>
                          <w:i/>
                        </w:rPr>
                        <w:t xml:space="preserve"> 8 de Março </w:t>
                      </w:r>
                      <w:r w:rsidR="00472E11">
                        <w:rPr>
                          <w:b/>
                          <w:i/>
                        </w:rPr>
                        <w:t xml:space="preserve">de </w:t>
                      </w:r>
                      <w:r w:rsidRPr="00FB11D8">
                        <w:rPr>
                          <w:b/>
                          <w:i/>
                        </w:rPr>
                        <w:t>2019</w:t>
                      </w:r>
                      <w:r w:rsidRPr="00FB11D8">
                        <w:t xml:space="preserve">, </w:t>
                      </w:r>
                      <w:r w:rsidR="00472E11">
                        <w:t xml:space="preserve">na </w:t>
                      </w:r>
                      <w:r w:rsidRPr="00FB11D8">
                        <w:t xml:space="preserve">Avenida da India, </w:t>
                      </w:r>
                      <w:r w:rsidR="00472E11">
                        <w:t xml:space="preserve">n.º </w:t>
                      </w:r>
                      <w:r w:rsidRPr="00FB11D8">
                        <w:t>110</w:t>
                      </w:r>
                      <w:r w:rsidR="00472E11">
                        <w:t xml:space="preserve"> em</w:t>
                      </w:r>
                      <w:r w:rsidRPr="00FB11D8">
                        <w:t xml:space="preserve"> Lisboa</w:t>
                      </w:r>
                      <w:r w:rsidR="00472E11">
                        <w:t xml:space="preserve">, </w:t>
                      </w:r>
                      <w:r w:rsidRPr="00FB11D8">
                        <w:t>Portugal.</w:t>
                      </w:r>
                    </w:p>
                    <w:p w:rsidR="00C17B4F" w:rsidRPr="00FB11D8" w:rsidRDefault="00C17B4F" w:rsidP="001B229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B11D8">
                        <w:rPr>
                          <w:sz w:val="24"/>
                          <w:szCs w:val="24"/>
                        </w:rPr>
                        <w:t xml:space="preserve">Juntos </w:t>
                      </w:r>
                      <w:proofErr w:type="gramStart"/>
                      <w:r w:rsidRPr="00FB11D8">
                        <w:rPr>
                          <w:sz w:val="24"/>
                          <w:szCs w:val="24"/>
                        </w:rPr>
                        <w:t>vamos</w:t>
                      </w:r>
                      <w:proofErr w:type="gramEnd"/>
                      <w:r w:rsidRPr="00FB11D8">
                        <w:rPr>
                          <w:sz w:val="24"/>
                          <w:szCs w:val="24"/>
                        </w:rPr>
                        <w:t xml:space="preserve"> conhecer melhor os vários projetos e iniciativas existentes, oportunidades ao nível da participação e influência nos processos de negociação, definição e implementação de medidas de impacto de desenvolvimento económico</w:t>
                      </w:r>
                      <w:r w:rsidR="00472E11">
                        <w:rPr>
                          <w:sz w:val="24"/>
                          <w:szCs w:val="24"/>
                        </w:rPr>
                        <w:t>,</w:t>
                      </w:r>
                      <w:r w:rsidRPr="00FB11D8">
                        <w:rPr>
                          <w:sz w:val="24"/>
                          <w:szCs w:val="24"/>
                        </w:rPr>
                        <w:t xml:space="preserve"> transformando tudo em oportunidades com a introdução de novos procedimentos económicos envolvendo municípios, governos distritais e provinciais.</w:t>
                      </w:r>
                    </w:p>
                    <w:p w:rsidR="00C17B4F" w:rsidRPr="00FB11D8" w:rsidRDefault="00C17B4F" w:rsidP="001B229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B11D8">
                        <w:rPr>
                          <w:sz w:val="24"/>
                          <w:szCs w:val="24"/>
                        </w:rPr>
                        <w:t xml:space="preserve">Consulte o </w:t>
                      </w:r>
                      <w:r w:rsidRPr="00FB11D8">
                        <w:rPr>
                          <w:b/>
                          <w:sz w:val="24"/>
                          <w:szCs w:val="24"/>
                        </w:rPr>
                        <w:t>Programa</w:t>
                      </w:r>
                      <w:r w:rsidRPr="00FB11D8">
                        <w:rPr>
                          <w:sz w:val="24"/>
                          <w:szCs w:val="24"/>
                        </w:rPr>
                        <w:t xml:space="preserve"> em anexo e </w:t>
                      </w:r>
                      <w:r w:rsidRPr="00FB11D8">
                        <w:rPr>
                          <w:b/>
                          <w:sz w:val="24"/>
                          <w:szCs w:val="24"/>
                        </w:rPr>
                        <w:t>confirme a sua presença</w:t>
                      </w:r>
                      <w:r w:rsidR="00472E11">
                        <w:rPr>
                          <w:sz w:val="24"/>
                          <w:szCs w:val="24"/>
                        </w:rPr>
                        <w:t>, contacte-nos pa</w:t>
                      </w:r>
                      <w:r w:rsidRPr="00FB11D8">
                        <w:rPr>
                          <w:sz w:val="24"/>
                          <w:szCs w:val="24"/>
                        </w:rPr>
                        <w:t>r</w:t>
                      </w:r>
                      <w:r w:rsidR="00472E11">
                        <w:rPr>
                          <w:sz w:val="24"/>
                          <w:szCs w:val="24"/>
                        </w:rPr>
                        <w:t>a</w:t>
                      </w:r>
                      <w:r w:rsidRPr="00FB11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2E11">
                        <w:rPr>
                          <w:sz w:val="24"/>
                          <w:szCs w:val="24"/>
                        </w:rPr>
                        <w:t xml:space="preserve">o </w:t>
                      </w:r>
                      <w:r w:rsidRPr="00FB11D8">
                        <w:rPr>
                          <w:sz w:val="24"/>
                          <w:szCs w:val="24"/>
                        </w:rPr>
                        <w:t xml:space="preserve">email </w:t>
                      </w:r>
                      <w:hyperlink r:id="rId8" w:history="1">
                        <w:r w:rsidRPr="00FB11D8">
                          <w:rPr>
                            <w:rStyle w:val="Hiperligao"/>
                            <w:sz w:val="24"/>
                            <w:szCs w:val="24"/>
                          </w:rPr>
                          <w:t>casa.mocambique@gmail.com</w:t>
                        </w:r>
                      </w:hyperlink>
                    </w:p>
                    <w:p w:rsidR="001B229E" w:rsidRDefault="001B229E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7B4F" w:rsidRPr="00FB11D8" w:rsidRDefault="00C17B4F" w:rsidP="00C17B4F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17B4F" w:rsidRPr="00FB11D8" w:rsidRDefault="00C17B4F" w:rsidP="00C17B4F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  <w:p w:rsidR="00C17B4F" w:rsidRDefault="00C17B4F" w:rsidP="00C17B4F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  <w:r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 wp14:anchorId="2F23D9C6" wp14:editId="0D664FAF">
            <wp:simplePos x="0" y="0"/>
            <wp:positionH relativeFrom="column">
              <wp:posOffset>2890520</wp:posOffset>
            </wp:positionH>
            <wp:positionV relativeFrom="paragraph">
              <wp:posOffset>29650</wp:posOffset>
            </wp:positionV>
            <wp:extent cx="1991995" cy="826135"/>
            <wp:effectExtent l="0" t="0" r="0" b="0"/>
            <wp:wrapTight wrapText="bothSides">
              <wp:wrapPolygon edited="0">
                <wp:start x="0" y="0"/>
                <wp:lineTo x="0" y="20919"/>
                <wp:lineTo x="21483" y="20919"/>
                <wp:lineTo x="21483" y="0"/>
                <wp:lineTo x="0" y="0"/>
              </wp:wrapPolygon>
            </wp:wrapTight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1D8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34578B70" wp14:editId="1D8D29EC">
            <wp:simplePos x="0" y="0"/>
            <wp:positionH relativeFrom="margin">
              <wp:align>left</wp:align>
            </wp:positionH>
            <wp:positionV relativeFrom="margin">
              <wp:posOffset>7221105</wp:posOffset>
            </wp:positionV>
            <wp:extent cx="7620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60" y="21287"/>
                <wp:lineTo x="21060" y="0"/>
                <wp:lineTo x="0" y="0"/>
              </wp:wrapPolygon>
            </wp:wrapTight>
            <wp:docPr id="8" name="Imagem 8" descr="https://ci4.googleusercontent.com/proxy/c_e9RWSonMmFaHqh5fdNGvuLXdZMYV_Rggr87sE5rsXqEy3A0hFuBn5EPLgjJJSZ1RXJ5j3TEjhPCjcwQEeV-YOg9xpkzv-ss35fJFEcDSebXiI3gVmJNuK3MtU8=s0-d-e1-ft#https://docs.google.com/uc?id=0B4Gf_3s7Tvo1dHlGaW83c0p4T1k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i4.googleusercontent.com/proxy/c_e9RWSonMmFaHqh5fdNGvuLXdZMYV_Rggr87sE5rsXqEy3A0hFuBn5EPLgjJJSZ1RXJ5j3TEjhPCjcwQEeV-YOg9xpkzv-ss35fJFEcDSebXiI3gVmJNuK3MtU8=s0-d-e1-ft#https://docs.google.com/uc?id=0B4Gf_3s7Tvo1dHlGaW83c0p4T1k&amp;export=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p w:rsidR="00C17B4F" w:rsidRDefault="00C17B4F" w:rsidP="00C17B4F">
      <w:pPr>
        <w:tabs>
          <w:tab w:val="left" w:pos="5535"/>
        </w:tabs>
      </w:pPr>
    </w:p>
    <w:sectPr w:rsidR="00C17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F"/>
    <w:rsid w:val="00037E03"/>
    <w:rsid w:val="001B229E"/>
    <w:rsid w:val="00472E11"/>
    <w:rsid w:val="00C17B4F"/>
    <w:rsid w:val="00D66CCD"/>
    <w:rsid w:val="00F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F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PT"/>
    </w:rPr>
  </w:style>
  <w:style w:type="paragraph" w:styleId="Cabealho1">
    <w:name w:val="heading 1"/>
    <w:basedOn w:val="Normal"/>
    <w:next w:val="Normal"/>
    <w:link w:val="Cabealho1Carcter"/>
    <w:qFormat/>
    <w:rsid w:val="00C17B4F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C17B4F"/>
    <w:rPr>
      <w:rFonts w:ascii="Times New Roman" w:eastAsia="Times New Roman" w:hAnsi="Times New Roman" w:cs="Times New Roman"/>
      <w:kern w:val="28"/>
      <w:sz w:val="80"/>
      <w:szCs w:val="80"/>
      <w:lang w:val="pt-PT"/>
    </w:rPr>
  </w:style>
  <w:style w:type="paragraph" w:styleId="Corpodetexto">
    <w:name w:val="Body Text"/>
    <w:basedOn w:val="Normal"/>
    <w:link w:val="CorpodetextoCarcter"/>
    <w:semiHidden/>
    <w:rsid w:val="00C17B4F"/>
    <w:rPr>
      <w:color w:val="auto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C17B4F"/>
    <w:rPr>
      <w:rFonts w:ascii="Times New Roman" w:eastAsia="Times New Roman" w:hAnsi="Times New Roman" w:cs="Times New Roman"/>
      <w:kern w:val="28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C17B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F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PT"/>
    </w:rPr>
  </w:style>
  <w:style w:type="paragraph" w:styleId="Cabealho1">
    <w:name w:val="heading 1"/>
    <w:basedOn w:val="Normal"/>
    <w:next w:val="Normal"/>
    <w:link w:val="Cabealho1Carcter"/>
    <w:qFormat/>
    <w:rsid w:val="00C17B4F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C17B4F"/>
    <w:rPr>
      <w:rFonts w:ascii="Times New Roman" w:eastAsia="Times New Roman" w:hAnsi="Times New Roman" w:cs="Times New Roman"/>
      <w:kern w:val="28"/>
      <w:sz w:val="80"/>
      <w:szCs w:val="80"/>
      <w:lang w:val="pt-PT"/>
    </w:rPr>
  </w:style>
  <w:style w:type="paragraph" w:styleId="Corpodetexto">
    <w:name w:val="Body Text"/>
    <w:basedOn w:val="Normal"/>
    <w:link w:val="CorpodetextoCarcter"/>
    <w:semiHidden/>
    <w:rsid w:val="00C17B4F"/>
    <w:rPr>
      <w:color w:val="auto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C17B4F"/>
    <w:rPr>
      <w:rFonts w:ascii="Times New Roman" w:eastAsia="Times New Roman" w:hAnsi="Times New Roman" w:cs="Times New Roman"/>
      <w:kern w:val="28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C17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.mocambiqu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a.mocambique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Anabela Carvalho (SG/DRI/UCCLA)</cp:lastModifiedBy>
  <cp:revision>3</cp:revision>
  <dcterms:created xsi:type="dcterms:W3CDTF">2019-02-26T11:37:00Z</dcterms:created>
  <dcterms:modified xsi:type="dcterms:W3CDTF">2019-03-01T15:30:00Z</dcterms:modified>
</cp:coreProperties>
</file>